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C6523" w14:textId="350D01EC" w:rsidR="00CA4F2A" w:rsidRPr="00EB49F9" w:rsidRDefault="00EB49F9" w:rsidP="00CA4F2A">
      <w:pPr>
        <w:rPr>
          <w:rFonts w:ascii="Arial" w:hAnsi="Arial" w:cs="Arial"/>
          <w:b/>
          <w:sz w:val="18"/>
          <w:szCs w:val="18"/>
        </w:rPr>
      </w:pPr>
      <w:r w:rsidRPr="00EB49F9">
        <w:rPr>
          <w:rFonts w:ascii="Arial" w:hAnsi="Arial" w:cs="Arial"/>
          <w:b/>
          <w:sz w:val="18"/>
          <w:szCs w:val="18"/>
        </w:rPr>
        <w:t xml:space="preserve">ERRATA CORRIGE </w:t>
      </w:r>
      <w:r w:rsidR="00CA4F2A" w:rsidRPr="00EB49F9">
        <w:rPr>
          <w:rFonts w:ascii="Arial" w:hAnsi="Arial" w:cs="Arial"/>
          <w:b/>
          <w:sz w:val="18"/>
          <w:szCs w:val="18"/>
        </w:rPr>
        <w:t xml:space="preserve">CALENDARIO INVALSI 2026 CLASSE </w:t>
      </w:r>
      <w:r w:rsidR="00CA4F2A" w:rsidRPr="00EB49F9">
        <w:rPr>
          <w:rFonts w:ascii="Arial" w:hAnsi="Arial" w:cs="Arial"/>
          <w:b/>
          <w:sz w:val="18"/>
          <w:szCs w:val="18"/>
        </w:rPr>
        <w:tab/>
        <w:t>QUINTA  AM  VIA Taranto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03"/>
        <w:gridCol w:w="2433"/>
        <w:gridCol w:w="1864"/>
        <w:gridCol w:w="2246"/>
        <w:gridCol w:w="1985"/>
        <w:gridCol w:w="4472"/>
      </w:tblGrid>
      <w:tr w:rsidR="00CA4F2A" w:rsidRPr="00EB49F9" w14:paraId="36166D07" w14:textId="77777777" w:rsidTr="00CA4F2A">
        <w:tc>
          <w:tcPr>
            <w:tcW w:w="1503" w:type="dxa"/>
          </w:tcPr>
          <w:p w14:paraId="3A10B5B3" w14:textId="77777777" w:rsidR="00CA4F2A" w:rsidRPr="00EB49F9" w:rsidRDefault="00CA4F2A" w:rsidP="009446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176088" w14:textId="77777777" w:rsidR="00CA4F2A" w:rsidRPr="00EB49F9" w:rsidRDefault="00CA4F2A" w:rsidP="009446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  <w:p w14:paraId="51DF0657" w14:textId="77777777" w:rsidR="00CA4F2A" w:rsidRPr="00EB49F9" w:rsidRDefault="00CA4F2A" w:rsidP="009446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33" w:type="dxa"/>
          </w:tcPr>
          <w:p w14:paraId="740315A3" w14:textId="77777777" w:rsidR="00CA4F2A" w:rsidRPr="00EB49F9" w:rsidRDefault="00CA4F2A" w:rsidP="009446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620CD8" w14:textId="77777777" w:rsidR="00CA4F2A" w:rsidRPr="00EB49F9" w:rsidRDefault="00CA4F2A" w:rsidP="009446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CLASSE /PROVA/ ORARIO</w:t>
            </w:r>
          </w:p>
        </w:tc>
        <w:tc>
          <w:tcPr>
            <w:tcW w:w="1864" w:type="dxa"/>
          </w:tcPr>
          <w:p w14:paraId="0D939369" w14:textId="77777777" w:rsidR="00CA4F2A" w:rsidRPr="00EB49F9" w:rsidRDefault="00CA4F2A" w:rsidP="009446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18AEDEC" w14:textId="77777777" w:rsidR="00CA4F2A" w:rsidRPr="00EB49F9" w:rsidRDefault="00CA4F2A" w:rsidP="009446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Durata *</w:t>
            </w:r>
          </w:p>
        </w:tc>
        <w:tc>
          <w:tcPr>
            <w:tcW w:w="2246" w:type="dxa"/>
          </w:tcPr>
          <w:p w14:paraId="79D65B36" w14:textId="77777777" w:rsidR="00CA4F2A" w:rsidRPr="00EB49F9" w:rsidRDefault="00CA4F2A" w:rsidP="009446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Docenti somministratori secondo l’orario</w:t>
            </w:r>
          </w:p>
        </w:tc>
        <w:tc>
          <w:tcPr>
            <w:tcW w:w="1985" w:type="dxa"/>
          </w:tcPr>
          <w:p w14:paraId="2F7616C9" w14:textId="77777777" w:rsidR="00CA4F2A" w:rsidRPr="00EB49F9" w:rsidRDefault="00CA4F2A" w:rsidP="009446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Laboratorio e tecnico</w:t>
            </w:r>
          </w:p>
        </w:tc>
        <w:tc>
          <w:tcPr>
            <w:tcW w:w="4472" w:type="dxa"/>
          </w:tcPr>
          <w:p w14:paraId="6054F3B6" w14:textId="77777777" w:rsidR="00CA4F2A" w:rsidRPr="00EB49F9" w:rsidRDefault="00CA4F2A" w:rsidP="009446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Modalità</w:t>
            </w:r>
          </w:p>
        </w:tc>
      </w:tr>
      <w:tr w:rsidR="00CA4F2A" w:rsidRPr="00EB49F9" w14:paraId="22B089CE" w14:textId="77777777" w:rsidTr="00271FF4">
        <w:trPr>
          <w:trHeight w:val="2031"/>
        </w:trPr>
        <w:tc>
          <w:tcPr>
            <w:tcW w:w="1503" w:type="dxa"/>
          </w:tcPr>
          <w:p w14:paraId="15616C34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580C561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16 marzo</w:t>
            </w:r>
          </w:p>
          <w:p w14:paraId="482106CF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lunedì</w:t>
            </w:r>
          </w:p>
          <w:p w14:paraId="360F149B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33" w:type="dxa"/>
          </w:tcPr>
          <w:p w14:paraId="7B965D3D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83F2AE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71FF4" w:rsidRPr="00EB49F9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EB49F9">
              <w:rPr>
                <w:rFonts w:ascii="Arial" w:hAnsi="Arial" w:cs="Arial"/>
                <w:b/>
                <w:sz w:val="18"/>
                <w:szCs w:val="18"/>
              </w:rPr>
              <w:t>TALIANO  8.15 -10.30</w:t>
            </w:r>
          </w:p>
          <w:p w14:paraId="2B01F16D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( primo gruppo)</w:t>
            </w:r>
          </w:p>
          <w:p w14:paraId="0497B1E0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ITALIANO  11.15  -13.30</w:t>
            </w:r>
          </w:p>
          <w:p w14:paraId="4A8F9898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( secondo gruppo)</w:t>
            </w:r>
          </w:p>
          <w:p w14:paraId="01DDDE3B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A33D33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64" w:type="dxa"/>
          </w:tcPr>
          <w:p w14:paraId="0C6F971D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004E5E3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6F411B4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120 +15 per questionario </w:t>
            </w:r>
          </w:p>
        </w:tc>
        <w:tc>
          <w:tcPr>
            <w:tcW w:w="2246" w:type="dxa"/>
          </w:tcPr>
          <w:p w14:paraId="1C57F0DF" w14:textId="77777777" w:rsidR="00271FF4" w:rsidRPr="00EB49F9" w:rsidRDefault="00271FF4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8.15-10:30</w:t>
            </w:r>
          </w:p>
          <w:p w14:paraId="74C0639D" w14:textId="77777777" w:rsidR="00CA4F2A" w:rsidRPr="00EB49F9" w:rsidRDefault="00271FF4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GAGLIANO</w:t>
            </w:r>
          </w:p>
          <w:p w14:paraId="13BA7E9D" w14:textId="77777777" w:rsidR="00271FF4" w:rsidRPr="00EB49F9" w:rsidRDefault="00271FF4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FRISINA </w:t>
            </w:r>
          </w:p>
          <w:p w14:paraId="74981B2F" w14:textId="77777777" w:rsidR="00271FF4" w:rsidRPr="00EB49F9" w:rsidRDefault="00271FF4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57C53A" w14:textId="77777777" w:rsidR="00271FF4" w:rsidRPr="00EB49F9" w:rsidRDefault="00271FF4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435EBF4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11.15  -13.30 </w:t>
            </w:r>
          </w:p>
          <w:p w14:paraId="03A9DE17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TOZZI</w:t>
            </w:r>
          </w:p>
          <w:p w14:paraId="26B9C1CB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ZINNI</w:t>
            </w:r>
          </w:p>
          <w:p w14:paraId="3F4C4D61" w14:textId="77777777" w:rsidR="00271FF4" w:rsidRPr="00EB49F9" w:rsidRDefault="00271FF4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6D416AC3" w14:textId="77777777" w:rsidR="00CA4F2A" w:rsidRPr="00EB49F9" w:rsidRDefault="00D46049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Laboratorio di informatica</w:t>
            </w:r>
          </w:p>
          <w:p w14:paraId="01A9A398" w14:textId="77777777" w:rsidR="00D46049" w:rsidRPr="00EB49F9" w:rsidRDefault="00D46049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NARDONI</w:t>
            </w:r>
          </w:p>
        </w:tc>
        <w:tc>
          <w:tcPr>
            <w:tcW w:w="4472" w:type="dxa"/>
          </w:tcPr>
          <w:p w14:paraId="63F5AF4B" w14:textId="77777777" w:rsidR="00CA4F2A" w:rsidRPr="00EB49F9" w:rsidRDefault="00D46049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Il primo gruppo si reca in laboratorio subito dopo l’appello.</w:t>
            </w:r>
          </w:p>
          <w:p w14:paraId="6352CF79" w14:textId="77777777" w:rsidR="00D46049" w:rsidRPr="00EB49F9" w:rsidRDefault="00D46049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Il secondo gruppo scende in laboratorio alle 10.50</w:t>
            </w:r>
          </w:p>
          <w:p w14:paraId="7AEE4A97" w14:textId="77777777" w:rsidR="00D46049" w:rsidRPr="00EB49F9" w:rsidRDefault="00D46049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CA4F2A" w:rsidRPr="00EB49F9" w14:paraId="2B0E9B7F" w14:textId="77777777" w:rsidTr="00CA4F2A">
        <w:tc>
          <w:tcPr>
            <w:tcW w:w="1503" w:type="dxa"/>
          </w:tcPr>
          <w:p w14:paraId="69A35C8E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17 marzo</w:t>
            </w:r>
          </w:p>
          <w:p w14:paraId="3B22A0AF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martedì</w:t>
            </w:r>
          </w:p>
          <w:p w14:paraId="3A7B1F09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625E5C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33" w:type="dxa"/>
          </w:tcPr>
          <w:p w14:paraId="78CAAAD6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208D585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MATEMATICA 8.15-10.30</w:t>
            </w:r>
          </w:p>
          <w:p w14:paraId="77F419DE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( primo gruppo)</w:t>
            </w:r>
          </w:p>
          <w:p w14:paraId="6A914F95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MATEMATICA 11.15-13-30</w:t>
            </w:r>
          </w:p>
          <w:p w14:paraId="63A703BC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( secondo gruppo)</w:t>
            </w:r>
          </w:p>
          <w:p w14:paraId="19471FC3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64" w:type="dxa"/>
          </w:tcPr>
          <w:p w14:paraId="589A34DC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EABE87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120 min +15 per questionario</w:t>
            </w:r>
          </w:p>
        </w:tc>
        <w:tc>
          <w:tcPr>
            <w:tcW w:w="2246" w:type="dxa"/>
          </w:tcPr>
          <w:p w14:paraId="7E9C1C61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8.15-10:30</w:t>
            </w:r>
          </w:p>
          <w:p w14:paraId="45F99F30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STRATICO’</w:t>
            </w:r>
          </w:p>
          <w:p w14:paraId="145CC849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MONTAGNA</w:t>
            </w:r>
          </w:p>
          <w:p w14:paraId="467C55D0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2AF4D65E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11.15  -13.30 </w:t>
            </w:r>
          </w:p>
          <w:p w14:paraId="0DD0AAC5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GAGLIANO</w:t>
            </w:r>
          </w:p>
          <w:p w14:paraId="1933FA25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FRISINA </w:t>
            </w:r>
          </w:p>
          <w:p w14:paraId="7A102837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PERRICONE</w:t>
            </w:r>
          </w:p>
          <w:p w14:paraId="58E3D0D2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6CEF875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3D1E771F" w14:textId="77777777" w:rsidR="00A57C5B" w:rsidRPr="00EB49F9" w:rsidRDefault="00A57C5B" w:rsidP="00A57C5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Laboratorio di informatica</w:t>
            </w:r>
          </w:p>
          <w:p w14:paraId="54CCB933" w14:textId="77777777" w:rsidR="00CA4F2A" w:rsidRPr="00EB49F9" w:rsidRDefault="00A57C5B" w:rsidP="00A57C5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NARDONI</w:t>
            </w:r>
          </w:p>
        </w:tc>
        <w:tc>
          <w:tcPr>
            <w:tcW w:w="4472" w:type="dxa"/>
          </w:tcPr>
          <w:p w14:paraId="4CE9CAAB" w14:textId="77777777" w:rsidR="00D46049" w:rsidRPr="00EB49F9" w:rsidRDefault="00D46049" w:rsidP="00D4604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Il primo gruppo si reca in laboratorio subito dopo l’appello.</w:t>
            </w:r>
          </w:p>
          <w:p w14:paraId="4010E69A" w14:textId="77777777" w:rsidR="00D46049" w:rsidRPr="00EB49F9" w:rsidRDefault="00D46049" w:rsidP="00D4604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Il secondo gruppo scende in laboratorio alle 10.50</w:t>
            </w:r>
          </w:p>
          <w:p w14:paraId="636B6BAC" w14:textId="77777777" w:rsidR="00CA4F2A" w:rsidRPr="00EB49F9" w:rsidRDefault="00D46049" w:rsidP="00D4604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CA4F2A" w:rsidRPr="00EB49F9" w14:paraId="0613F91B" w14:textId="77777777" w:rsidTr="00CA4F2A">
        <w:tc>
          <w:tcPr>
            <w:tcW w:w="1503" w:type="dxa"/>
          </w:tcPr>
          <w:p w14:paraId="6A703432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18 marzo</w:t>
            </w:r>
          </w:p>
          <w:p w14:paraId="6D8F52EE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mercoledì</w:t>
            </w:r>
          </w:p>
          <w:p w14:paraId="2E6D5C76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480F934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33" w:type="dxa"/>
          </w:tcPr>
          <w:p w14:paraId="52E50DAA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4A216D" w14:textId="76A4D9EE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INGLESE 8.1</w:t>
            </w:r>
            <w:r w:rsidR="00EB49F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D5B7B" w:rsidRPr="00EB49F9">
              <w:rPr>
                <w:rFonts w:ascii="Arial" w:hAnsi="Arial" w:cs="Arial"/>
                <w:b/>
                <w:sz w:val="18"/>
                <w:szCs w:val="18"/>
              </w:rPr>
              <w:t>-11.00</w:t>
            </w:r>
          </w:p>
          <w:p w14:paraId="0EF1374E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( primo gruppo)</w:t>
            </w:r>
          </w:p>
          <w:p w14:paraId="56E3639B" w14:textId="73CDFB4E" w:rsidR="00CA4F2A" w:rsidRPr="00EB49F9" w:rsidRDefault="009D5B7B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INGLESE 11.1</w:t>
            </w:r>
            <w:r w:rsidR="00EB49F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A4F2A" w:rsidRPr="00EB49F9">
              <w:rPr>
                <w:rFonts w:ascii="Arial" w:hAnsi="Arial" w:cs="Arial"/>
                <w:b/>
                <w:sz w:val="18"/>
                <w:szCs w:val="18"/>
              </w:rPr>
              <w:t xml:space="preserve"> – 14.00</w:t>
            </w:r>
          </w:p>
          <w:p w14:paraId="6C711AF5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( secondo gruppo)</w:t>
            </w:r>
          </w:p>
        </w:tc>
        <w:tc>
          <w:tcPr>
            <w:tcW w:w="1864" w:type="dxa"/>
          </w:tcPr>
          <w:p w14:paraId="4A240730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334A2B6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Reading 90 min</w:t>
            </w:r>
          </w:p>
          <w:p w14:paraId="75531DFE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+</w:t>
            </w:r>
          </w:p>
          <w:p w14:paraId="10B29F79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Listening 60 min</w:t>
            </w:r>
          </w:p>
        </w:tc>
        <w:tc>
          <w:tcPr>
            <w:tcW w:w="2246" w:type="dxa"/>
          </w:tcPr>
          <w:p w14:paraId="2F9CA4B9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8.15-10:30</w:t>
            </w:r>
          </w:p>
          <w:p w14:paraId="276816CA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BORGHESE</w:t>
            </w:r>
          </w:p>
          <w:p w14:paraId="5F3F0518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FRISINA</w:t>
            </w:r>
          </w:p>
          <w:p w14:paraId="0FB34F06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6CEB62D5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11.15  -13.30 </w:t>
            </w:r>
          </w:p>
          <w:p w14:paraId="1D3B746D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FRISINA </w:t>
            </w:r>
          </w:p>
          <w:p w14:paraId="0CEE3492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MONTAGNA</w:t>
            </w:r>
          </w:p>
          <w:p w14:paraId="296376A5" w14:textId="77777777" w:rsidR="00271FF4" w:rsidRPr="00EB49F9" w:rsidRDefault="00271FF4" w:rsidP="00271FF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7CB54DB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7E83493F" w14:textId="77777777" w:rsidR="00A57C5B" w:rsidRPr="00EB49F9" w:rsidRDefault="00A57C5B" w:rsidP="00A57C5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Laboratorio di informatica</w:t>
            </w:r>
          </w:p>
          <w:p w14:paraId="0D9DE11D" w14:textId="77777777" w:rsidR="00CA4F2A" w:rsidRPr="00EB49F9" w:rsidRDefault="00A57C5B" w:rsidP="00A57C5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NARDONI</w:t>
            </w:r>
          </w:p>
        </w:tc>
        <w:tc>
          <w:tcPr>
            <w:tcW w:w="4472" w:type="dxa"/>
          </w:tcPr>
          <w:p w14:paraId="7CD1C64F" w14:textId="77777777" w:rsidR="00D46049" w:rsidRPr="00EB49F9" w:rsidRDefault="00D46049" w:rsidP="00D4604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Il primo gruppo si reca in laboratorio subito dopo l’appello.</w:t>
            </w:r>
          </w:p>
          <w:p w14:paraId="16B1CE6C" w14:textId="77777777" w:rsidR="00D46049" w:rsidRPr="00EB49F9" w:rsidRDefault="00D46049" w:rsidP="00D4604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Il secondo gruppo scende in laborator</w:t>
            </w:r>
            <w:r w:rsidR="002A3E3B" w:rsidRPr="00EB49F9">
              <w:rPr>
                <w:rFonts w:ascii="Arial" w:hAnsi="Arial" w:cs="Arial"/>
                <w:b/>
                <w:sz w:val="18"/>
                <w:szCs w:val="18"/>
              </w:rPr>
              <w:t>io alle 11.00</w:t>
            </w:r>
          </w:p>
          <w:p w14:paraId="3E48B351" w14:textId="77777777" w:rsidR="00CA4F2A" w:rsidRPr="00EB49F9" w:rsidRDefault="00D46049" w:rsidP="00D4604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CA4F2A" w:rsidRPr="00EB49F9" w14:paraId="6C71D6A5" w14:textId="77777777" w:rsidTr="00CA4F2A">
        <w:tc>
          <w:tcPr>
            <w:tcW w:w="1503" w:type="dxa"/>
          </w:tcPr>
          <w:p w14:paraId="474829A5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 xml:space="preserve">20 marzo </w:t>
            </w:r>
          </w:p>
          <w:p w14:paraId="3672788E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Venerdì</w:t>
            </w:r>
          </w:p>
          <w:p w14:paraId="6087C2B7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45CC3B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B8E6E6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33" w:type="dxa"/>
          </w:tcPr>
          <w:p w14:paraId="4B7EDBDF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CC5DD71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DCD1351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RECUPERO ASSENTI  8.15</w:t>
            </w:r>
          </w:p>
        </w:tc>
        <w:tc>
          <w:tcPr>
            <w:tcW w:w="1864" w:type="dxa"/>
          </w:tcPr>
          <w:p w14:paraId="2F6AC70B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Gli studenti assenti nei giorni precedenti per gravi e documentati motivi svolgono la/le prove che hanno saltato</w:t>
            </w:r>
          </w:p>
          <w:p w14:paraId="2E62C8D0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DURATA VARIABILE</w:t>
            </w:r>
          </w:p>
        </w:tc>
        <w:tc>
          <w:tcPr>
            <w:tcW w:w="2246" w:type="dxa"/>
          </w:tcPr>
          <w:p w14:paraId="1EBEA8E8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1362A1DA" w14:textId="77777777" w:rsidR="00A57C5B" w:rsidRPr="00EB49F9" w:rsidRDefault="00A57C5B" w:rsidP="00A57C5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Laboratorio di informatica</w:t>
            </w:r>
          </w:p>
          <w:p w14:paraId="49E7EC4E" w14:textId="77777777" w:rsidR="00CA4F2A" w:rsidRPr="00EB49F9" w:rsidRDefault="00A57C5B" w:rsidP="00A57C5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9F9">
              <w:rPr>
                <w:rFonts w:ascii="Arial" w:hAnsi="Arial" w:cs="Arial"/>
                <w:b/>
                <w:sz w:val="18"/>
                <w:szCs w:val="18"/>
              </w:rPr>
              <w:t>NARDONI</w:t>
            </w:r>
          </w:p>
        </w:tc>
        <w:tc>
          <w:tcPr>
            <w:tcW w:w="4472" w:type="dxa"/>
          </w:tcPr>
          <w:p w14:paraId="61614A72" w14:textId="77777777" w:rsidR="00CA4F2A" w:rsidRPr="00EB49F9" w:rsidRDefault="00CA4F2A" w:rsidP="009446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64472F9" w14:textId="77777777" w:rsidR="00CA4F2A" w:rsidRPr="00EB49F9" w:rsidRDefault="00CA4F2A" w:rsidP="00CA4F2A">
      <w:pPr>
        <w:rPr>
          <w:b/>
          <w:sz w:val="18"/>
          <w:szCs w:val="18"/>
        </w:rPr>
      </w:pPr>
    </w:p>
    <w:p w14:paraId="475ED53C" w14:textId="77777777" w:rsidR="00756E03" w:rsidRPr="00EB49F9" w:rsidRDefault="00756E03">
      <w:pPr>
        <w:rPr>
          <w:b/>
          <w:sz w:val="18"/>
          <w:szCs w:val="18"/>
        </w:rPr>
      </w:pPr>
    </w:p>
    <w:sectPr w:rsidR="00756E03" w:rsidRPr="00EB49F9" w:rsidSect="00CA4F2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B4B85"/>
    <w:multiLevelType w:val="hybridMultilevel"/>
    <w:tmpl w:val="434C1CE8"/>
    <w:lvl w:ilvl="0" w:tplc="50A08BA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409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F2A"/>
    <w:rsid w:val="00045574"/>
    <w:rsid w:val="00271FF4"/>
    <w:rsid w:val="002A3E3B"/>
    <w:rsid w:val="006663C9"/>
    <w:rsid w:val="00756E03"/>
    <w:rsid w:val="00934A91"/>
    <w:rsid w:val="009D5B7B"/>
    <w:rsid w:val="00A57C5B"/>
    <w:rsid w:val="00C01F6C"/>
    <w:rsid w:val="00CA4F2A"/>
    <w:rsid w:val="00D46049"/>
    <w:rsid w:val="00D54567"/>
    <w:rsid w:val="00EB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B760C"/>
  <w15:docId w15:val="{56F54E9E-7E3C-47B9-8D9D-F55A94F25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4F2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A4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A4F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Olimpia Guitto</cp:lastModifiedBy>
  <cp:revision>3</cp:revision>
  <dcterms:created xsi:type="dcterms:W3CDTF">2026-03-02T11:51:00Z</dcterms:created>
  <dcterms:modified xsi:type="dcterms:W3CDTF">2026-03-06T15:16:00Z</dcterms:modified>
</cp:coreProperties>
</file>